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29"/>
        <w:tblW w:w="0" w:type="auto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0864467" w14:paraId="5920FD1E" w14:textId="77777777" w:rsidTr="00864467">
        <w:trPr>
          <w:trHeight w:val="1798"/>
        </w:trPr>
        <w:tc>
          <w:tcPr>
            <w:tcW w:w="2062" w:type="dxa"/>
          </w:tcPr>
          <w:p w14:paraId="3D4DC314" w14:textId="77777777" w:rsidR="00864467" w:rsidRDefault="00864467" w:rsidP="00864467"/>
        </w:tc>
        <w:tc>
          <w:tcPr>
            <w:tcW w:w="2062" w:type="dxa"/>
          </w:tcPr>
          <w:p w14:paraId="6B419DAC" w14:textId="77777777" w:rsidR="00864467" w:rsidRDefault="00864467" w:rsidP="00864467"/>
        </w:tc>
        <w:tc>
          <w:tcPr>
            <w:tcW w:w="2062" w:type="dxa"/>
          </w:tcPr>
          <w:p w14:paraId="4F4AAD4B" w14:textId="77777777" w:rsidR="00864467" w:rsidRDefault="00864467" w:rsidP="00864467"/>
        </w:tc>
        <w:tc>
          <w:tcPr>
            <w:tcW w:w="2062" w:type="dxa"/>
          </w:tcPr>
          <w:p w14:paraId="7EE6FFF7" w14:textId="77777777" w:rsidR="00864467" w:rsidRDefault="00864467" w:rsidP="00864467"/>
        </w:tc>
        <w:tc>
          <w:tcPr>
            <w:tcW w:w="2062" w:type="dxa"/>
          </w:tcPr>
          <w:p w14:paraId="7EF6B23E" w14:textId="77777777" w:rsidR="00864467" w:rsidRDefault="00864467" w:rsidP="00864467"/>
        </w:tc>
      </w:tr>
      <w:tr w:rsidR="00864467" w14:paraId="24FE62B1" w14:textId="77777777" w:rsidTr="00864467">
        <w:trPr>
          <w:trHeight w:val="1798"/>
        </w:trPr>
        <w:tc>
          <w:tcPr>
            <w:tcW w:w="2062" w:type="dxa"/>
          </w:tcPr>
          <w:p w14:paraId="619B46D5" w14:textId="77777777" w:rsidR="00864467" w:rsidRDefault="00864467" w:rsidP="00864467"/>
        </w:tc>
        <w:tc>
          <w:tcPr>
            <w:tcW w:w="2062" w:type="dxa"/>
          </w:tcPr>
          <w:p w14:paraId="1CF9388A" w14:textId="77777777" w:rsidR="00864467" w:rsidRDefault="00864467" w:rsidP="00864467"/>
        </w:tc>
        <w:tc>
          <w:tcPr>
            <w:tcW w:w="2062" w:type="dxa"/>
          </w:tcPr>
          <w:p w14:paraId="1FFAD3D6" w14:textId="77777777" w:rsidR="00864467" w:rsidRDefault="00864467" w:rsidP="00864467"/>
        </w:tc>
        <w:tc>
          <w:tcPr>
            <w:tcW w:w="2062" w:type="dxa"/>
          </w:tcPr>
          <w:p w14:paraId="749D7A14" w14:textId="77777777" w:rsidR="00864467" w:rsidRDefault="00864467" w:rsidP="00864467"/>
        </w:tc>
        <w:tc>
          <w:tcPr>
            <w:tcW w:w="2062" w:type="dxa"/>
          </w:tcPr>
          <w:p w14:paraId="58613A17" w14:textId="77777777" w:rsidR="00864467" w:rsidRDefault="00864467" w:rsidP="00864467"/>
        </w:tc>
      </w:tr>
    </w:tbl>
    <w:p w14:paraId="55917853" w14:textId="2DB76BA0" w:rsidR="00456E38" w:rsidRDefault="00F1102E"/>
    <w:p w14:paraId="70A8A2C7" w14:textId="10799B57" w:rsidR="00864467" w:rsidRDefault="00864467"/>
    <w:p w14:paraId="24491393" w14:textId="2280C65F" w:rsidR="00864467" w:rsidRDefault="00864467"/>
    <w:p w14:paraId="4146E76E" w14:textId="58293449" w:rsidR="00864467" w:rsidRDefault="00864467"/>
    <w:p w14:paraId="3FC7BFBE" w14:textId="18483284" w:rsidR="00864467" w:rsidRDefault="00864467"/>
    <w:p w14:paraId="24C6B949" w14:textId="76BEFC5C" w:rsidR="00864467" w:rsidRDefault="008644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8"/>
        <w:gridCol w:w="2068"/>
      </w:tblGrid>
      <w:tr w:rsidR="00864467" w14:paraId="5816B2C2" w14:textId="77777777" w:rsidTr="00864467">
        <w:trPr>
          <w:trHeight w:val="1853"/>
        </w:trPr>
        <w:tc>
          <w:tcPr>
            <w:tcW w:w="2068" w:type="dxa"/>
          </w:tcPr>
          <w:p w14:paraId="48C204D7" w14:textId="77777777" w:rsidR="00864467" w:rsidRDefault="00864467"/>
        </w:tc>
        <w:tc>
          <w:tcPr>
            <w:tcW w:w="2068" w:type="dxa"/>
          </w:tcPr>
          <w:p w14:paraId="564095AE" w14:textId="77777777" w:rsidR="00864467" w:rsidRDefault="00864467"/>
        </w:tc>
        <w:tc>
          <w:tcPr>
            <w:tcW w:w="2068" w:type="dxa"/>
          </w:tcPr>
          <w:p w14:paraId="06BB0B6E" w14:textId="77777777" w:rsidR="00864467" w:rsidRDefault="00864467"/>
        </w:tc>
        <w:tc>
          <w:tcPr>
            <w:tcW w:w="2068" w:type="dxa"/>
          </w:tcPr>
          <w:p w14:paraId="50B23EEC" w14:textId="77777777" w:rsidR="00864467" w:rsidRDefault="00864467"/>
        </w:tc>
        <w:tc>
          <w:tcPr>
            <w:tcW w:w="2068" w:type="dxa"/>
          </w:tcPr>
          <w:p w14:paraId="6124B3E8" w14:textId="77777777" w:rsidR="00864467" w:rsidRDefault="00864467"/>
        </w:tc>
      </w:tr>
      <w:tr w:rsidR="00864467" w14:paraId="2D5A44AA" w14:textId="77777777" w:rsidTr="00864467">
        <w:trPr>
          <w:trHeight w:val="1853"/>
        </w:trPr>
        <w:tc>
          <w:tcPr>
            <w:tcW w:w="2068" w:type="dxa"/>
          </w:tcPr>
          <w:p w14:paraId="79D49065" w14:textId="77777777" w:rsidR="00864467" w:rsidRDefault="00864467"/>
        </w:tc>
        <w:tc>
          <w:tcPr>
            <w:tcW w:w="2068" w:type="dxa"/>
          </w:tcPr>
          <w:p w14:paraId="6AB45D50" w14:textId="77777777" w:rsidR="00864467" w:rsidRDefault="00864467"/>
        </w:tc>
        <w:tc>
          <w:tcPr>
            <w:tcW w:w="2068" w:type="dxa"/>
          </w:tcPr>
          <w:p w14:paraId="246CB230" w14:textId="77777777" w:rsidR="00864467" w:rsidRDefault="00864467"/>
        </w:tc>
        <w:tc>
          <w:tcPr>
            <w:tcW w:w="2068" w:type="dxa"/>
          </w:tcPr>
          <w:p w14:paraId="78FC9308" w14:textId="77777777" w:rsidR="00864467" w:rsidRDefault="00864467"/>
        </w:tc>
        <w:tc>
          <w:tcPr>
            <w:tcW w:w="2068" w:type="dxa"/>
          </w:tcPr>
          <w:p w14:paraId="0CA19192" w14:textId="77777777" w:rsidR="00864467" w:rsidRDefault="00864467"/>
        </w:tc>
      </w:tr>
    </w:tbl>
    <w:p w14:paraId="17E44345" w14:textId="77777777" w:rsidR="00864467" w:rsidRDefault="00864467"/>
    <w:p w14:paraId="27CA55BE" w14:textId="77777777" w:rsidR="00864467" w:rsidRDefault="00864467"/>
    <w:sectPr w:rsidR="00864467" w:rsidSect="00864467">
      <w:headerReference w:type="default" r:id="rId6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9212" w14:textId="77777777" w:rsidR="00F1102E" w:rsidRDefault="00F1102E" w:rsidP="00864467">
      <w:r>
        <w:separator/>
      </w:r>
    </w:p>
  </w:endnote>
  <w:endnote w:type="continuationSeparator" w:id="0">
    <w:p w14:paraId="2E4D4FF3" w14:textId="77777777" w:rsidR="00F1102E" w:rsidRDefault="00F1102E" w:rsidP="0086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int normal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CACC" w14:textId="77777777" w:rsidR="00F1102E" w:rsidRDefault="00F1102E" w:rsidP="00864467">
      <w:r>
        <w:separator/>
      </w:r>
    </w:p>
  </w:footnote>
  <w:footnote w:type="continuationSeparator" w:id="0">
    <w:p w14:paraId="16724F64" w14:textId="77777777" w:rsidR="00F1102E" w:rsidRDefault="00F1102E" w:rsidP="0086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A0D" w14:textId="70E5749C" w:rsidR="00864467" w:rsidRPr="00864467" w:rsidRDefault="00864467" w:rsidP="00864467">
    <w:pPr>
      <w:pStyle w:val="Header"/>
      <w:jc w:val="center"/>
      <w:rPr>
        <w:rFonts w:ascii="NTPrint normal" w:hAnsi="NTPrint normal"/>
        <w:b/>
        <w:bCs/>
        <w:sz w:val="56"/>
        <w:szCs w:val="56"/>
        <w:u w:val="single"/>
      </w:rPr>
    </w:pPr>
    <w:r w:rsidRPr="00864467">
      <w:rPr>
        <w:rFonts w:ascii="NTPrint normal" w:hAnsi="NTPrint normal"/>
        <w:b/>
        <w:bCs/>
        <w:sz w:val="56"/>
        <w:szCs w:val="56"/>
        <w:u w:val="single"/>
      </w:rPr>
      <w:t xml:space="preserve">Race to 20 game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67"/>
    <w:rsid w:val="00054A8A"/>
    <w:rsid w:val="002E71F3"/>
    <w:rsid w:val="004A6790"/>
    <w:rsid w:val="006A2AEB"/>
    <w:rsid w:val="00864467"/>
    <w:rsid w:val="009F2A80"/>
    <w:rsid w:val="00D518DD"/>
    <w:rsid w:val="00F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6A630"/>
  <w14:defaultImageDpi w14:val="32767"/>
  <w15:chartTrackingRefBased/>
  <w15:docId w15:val="{A5E20617-FA9A-4E46-B8D1-3FB75C4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67"/>
  </w:style>
  <w:style w:type="paragraph" w:styleId="Footer">
    <w:name w:val="footer"/>
    <w:basedOn w:val="Normal"/>
    <w:link w:val="FooterChar"/>
    <w:uiPriority w:val="99"/>
    <w:unhideWhenUsed/>
    <w:rsid w:val="00864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Bovill</dc:creator>
  <cp:keywords/>
  <dc:description/>
  <cp:lastModifiedBy>Alison Bovill</cp:lastModifiedBy>
  <cp:revision>1</cp:revision>
  <dcterms:created xsi:type="dcterms:W3CDTF">2020-05-03T16:39:00Z</dcterms:created>
  <dcterms:modified xsi:type="dcterms:W3CDTF">2020-05-03T16:41:00Z</dcterms:modified>
</cp:coreProperties>
</file>